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694C4C2" w14:textId="799AD677" w:rsidR="00AC706E" w:rsidRDefault="000C692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AA1E95" wp14:editId="1629DF03">
                <wp:simplePos x="0" y="0"/>
                <wp:positionH relativeFrom="column">
                  <wp:posOffset>2883877</wp:posOffset>
                </wp:positionH>
                <wp:positionV relativeFrom="paragraph">
                  <wp:posOffset>4862145</wp:posOffset>
                </wp:positionV>
                <wp:extent cx="3253105" cy="1530057"/>
                <wp:effectExtent l="0" t="0" r="10795" b="698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1530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31C59" w14:textId="3E6F9D20" w:rsidR="00350C59" w:rsidRDefault="00350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50C59">
                              <w:rPr>
                                <w:b/>
                                <w:u w:val="single"/>
                              </w:rPr>
                              <w:t>Expressive Arts</w:t>
                            </w:r>
                          </w:p>
                          <w:p w14:paraId="75D95C63" w14:textId="47A13986" w:rsidR="0081715A" w:rsidRDefault="004174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Josef Herman – Mining link – line, mark making skills – sketching</w:t>
                            </w:r>
                          </w:p>
                          <w:p w14:paraId="37508630" w14:textId="5685DC7A" w:rsidR="004174D9" w:rsidRDefault="004174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Portrait – All about me</w:t>
                            </w:r>
                          </w:p>
                          <w:p w14:paraId="54287FD3" w14:textId="407EA07D" w:rsidR="00991D39" w:rsidRDefault="00991D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Singing – </w:t>
                            </w:r>
                            <w:r w:rsidR="002C7340">
                              <w:rPr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proofErr w:type="spellStart"/>
                            <w:r w:rsidR="002C7340">
                              <w:rPr>
                                <w:sz w:val="20"/>
                                <w:szCs w:val="20"/>
                              </w:rPr>
                              <w:t>Chatgpt</w:t>
                            </w:r>
                            <w:proofErr w:type="spellEnd"/>
                            <w:r w:rsidR="002C7340">
                              <w:rPr>
                                <w:sz w:val="20"/>
                                <w:szCs w:val="20"/>
                              </w:rPr>
                              <w:t xml:space="preserve"> AI – children to create songs about Wales, input vocabulary to create lyrics for their own song. Use </w:t>
                            </w:r>
                            <w:proofErr w:type="gramStart"/>
                            <w:r w:rsidR="002C7340">
                              <w:rPr>
                                <w:sz w:val="20"/>
                                <w:szCs w:val="20"/>
                              </w:rPr>
                              <w:t>google chrome music lab</w:t>
                            </w:r>
                            <w:proofErr w:type="gramEnd"/>
                            <w:r w:rsidR="002C7340">
                              <w:rPr>
                                <w:sz w:val="20"/>
                                <w:szCs w:val="20"/>
                              </w:rPr>
                              <w:t xml:space="preserve"> to create music.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Welsh songs</w:t>
                            </w:r>
                            <w:r w:rsidR="00026A0A">
                              <w:rPr>
                                <w:sz w:val="20"/>
                                <w:szCs w:val="20"/>
                              </w:rPr>
                              <w:t xml:space="preserve"> &amp; Christmas concert</w:t>
                            </w:r>
                          </w:p>
                          <w:p w14:paraId="23331981" w14:textId="653FC771" w:rsidR="00FF274E" w:rsidRPr="00350C59" w:rsidRDefault="00FF274E">
                            <w:r>
                              <w:rPr>
                                <w:sz w:val="20"/>
                                <w:szCs w:val="20"/>
                              </w:rPr>
                              <w:t>Textiles – Make sleep masks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A1E9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27.1pt;margin-top:382.85pt;width:256.15pt;height:120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" fillcolor="white [3201]" strokeweight=".5pt">
                <v:textbox>
                  <w:txbxContent>
                    <w:p w14:paraId="51331C59" w14:textId="3E6F9D20" w:rsidR="00350C59" w:rsidRDefault="00350C59">
                      <w:pPr>
                        <w:rPr>
                          <w:b/>
                          <w:u w:val="single"/>
                        </w:rPr>
                      </w:pPr>
                      <w:r w:rsidRPr="00350C59">
                        <w:rPr>
                          <w:b/>
                          <w:u w:val="single"/>
                        </w:rPr>
                        <w:t>Expressive Arts</w:t>
                      </w:r>
                    </w:p>
                    <w:p w14:paraId="75D95C63" w14:textId="47A13986" w:rsidR="0081715A" w:rsidRDefault="004174D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Josef Herman – Mining link – line, mark making skills – sketching</w:t>
                      </w:r>
                    </w:p>
                    <w:p w14:paraId="37508630" w14:textId="5685DC7A" w:rsidR="004174D9" w:rsidRDefault="004174D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Portrait – All about me</w:t>
                      </w:r>
                    </w:p>
                    <w:p w14:paraId="54287FD3" w14:textId="407EA07D" w:rsidR="00991D39" w:rsidRDefault="00991D3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Singing – </w:t>
                      </w:r>
                      <w:r w:rsidR="002C7340">
                        <w:rPr>
                          <w:sz w:val="20"/>
                          <w:szCs w:val="20"/>
                        </w:rPr>
                        <w:t xml:space="preserve">Using </w:t>
                      </w:r>
                      <w:proofErr w:type="spellStart"/>
                      <w:r w:rsidR="002C7340">
                        <w:rPr>
                          <w:sz w:val="20"/>
                          <w:szCs w:val="20"/>
                        </w:rPr>
                        <w:t>Chatgpt</w:t>
                      </w:r>
                      <w:proofErr w:type="spellEnd"/>
                      <w:r w:rsidR="002C7340">
                        <w:rPr>
                          <w:sz w:val="20"/>
                          <w:szCs w:val="20"/>
                        </w:rPr>
                        <w:t xml:space="preserve"> AI – children to create songs about Wales, input vocabulary to create lyrics for their own song. Use </w:t>
                      </w:r>
                      <w:proofErr w:type="gramStart"/>
                      <w:r w:rsidR="002C7340">
                        <w:rPr>
                          <w:sz w:val="20"/>
                          <w:szCs w:val="20"/>
                        </w:rPr>
                        <w:t>google chrome music lab</w:t>
                      </w:r>
                      <w:proofErr w:type="gramEnd"/>
                      <w:r w:rsidR="002C7340">
                        <w:rPr>
                          <w:sz w:val="20"/>
                          <w:szCs w:val="20"/>
                        </w:rPr>
                        <w:t xml:space="preserve"> to create music. </w:t>
                      </w:r>
                      <w:r>
                        <w:rPr>
                          <w:sz w:val="20"/>
                          <w:szCs w:val="20"/>
                        </w:rPr>
                        <w:t>Welsh songs</w:t>
                      </w:r>
                      <w:r w:rsidR="00026A0A">
                        <w:rPr>
                          <w:sz w:val="20"/>
                          <w:szCs w:val="20"/>
                        </w:rPr>
                        <w:t xml:space="preserve"> &amp; Christmas concert</w:t>
                      </w:r>
                    </w:p>
                    <w:p w14:paraId="23331981" w14:textId="653FC771" w:rsidR="00FF274E" w:rsidRPr="00350C59" w:rsidRDefault="00FF274E">
                      <w:r>
                        <w:rPr>
                          <w:sz w:val="20"/>
                          <w:szCs w:val="20"/>
                        </w:rPr>
                        <w:t>Textiles – Make sleep masks</w:t>
                      </w:r>
                    </w:p>
                  </w:txbxContent>
                </v:textbox>
              </v:shape>
            </w:pict>
          </mc:Fallback>
        </mc:AlternateContent>
      </w:r>
      <w:r w:rsidR="00052A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635C77" wp14:editId="69A01A5F">
                <wp:simplePos x="0" y="0"/>
                <wp:positionH relativeFrom="column">
                  <wp:posOffset>3184358</wp:posOffset>
                </wp:positionH>
                <wp:positionV relativeFrom="paragraph">
                  <wp:posOffset>609599</wp:posOffset>
                </wp:positionV>
                <wp:extent cx="2573020" cy="1106905"/>
                <wp:effectExtent l="0" t="0" r="508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3020" cy="110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044D1A" w14:textId="7136D5D1" w:rsidR="00AD736C" w:rsidRPr="0096709D" w:rsidRDefault="00052AF4" w:rsidP="0096709D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Other focus:</w:t>
                            </w:r>
                          </w:p>
                          <w:p w14:paraId="7231CF6B" w14:textId="306F48D9" w:rsidR="00052AF4" w:rsidRDefault="00052AF4" w:rsidP="003653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Class novel </w:t>
                            </w:r>
                          </w:p>
                          <w:p w14:paraId="384A7E34" w14:textId="4D12E11F" w:rsidR="00052AF4" w:rsidRDefault="00052AF4" w:rsidP="003653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P4C</w:t>
                            </w:r>
                          </w:p>
                          <w:p w14:paraId="68533C40" w14:textId="01D763E3" w:rsidR="002C7340" w:rsidRDefault="002C7340" w:rsidP="003653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Values, Rights and responsibilities</w:t>
                            </w:r>
                          </w:p>
                          <w:p w14:paraId="3F1FBE60" w14:textId="4218E453" w:rsidR="002C7340" w:rsidRDefault="002C7340" w:rsidP="003653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Sign of the week – BSL</w:t>
                            </w:r>
                          </w:p>
                          <w:p w14:paraId="5DDF7714" w14:textId="5DAB503E" w:rsidR="002C7340" w:rsidRPr="00780AC1" w:rsidRDefault="002C7340" w:rsidP="003653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French - MFL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35C77" id="Text Box 13" o:spid="_x0000_s1027" type="#_x0000_t202" style="position:absolute;margin-left:250.75pt;margin-top:48pt;width:202.6pt;height:8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" fillcolor="white [3201]" stroked="f" strokeweight=".5pt">
                <v:textbox>
                  <w:txbxContent>
                    <w:p w14:paraId="47044D1A" w14:textId="7136D5D1" w:rsidR="00AD736C" w:rsidRPr="0096709D" w:rsidRDefault="00052AF4" w:rsidP="0096709D">
                      <w:p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  <w:t>Other focus:</w:t>
                      </w:r>
                    </w:p>
                    <w:p w14:paraId="7231CF6B" w14:textId="306F48D9" w:rsidR="00052AF4" w:rsidRDefault="00052AF4" w:rsidP="003653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Class novel </w:t>
                      </w:r>
                    </w:p>
                    <w:p w14:paraId="384A7E34" w14:textId="4D12E11F" w:rsidR="00052AF4" w:rsidRDefault="00052AF4" w:rsidP="003653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P4C</w:t>
                      </w:r>
                    </w:p>
                    <w:p w14:paraId="68533C40" w14:textId="01D763E3" w:rsidR="002C7340" w:rsidRDefault="002C7340" w:rsidP="003653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Values, Rights and responsibilities</w:t>
                      </w:r>
                    </w:p>
                    <w:p w14:paraId="3F1FBE60" w14:textId="4218E453" w:rsidR="002C7340" w:rsidRDefault="002C7340" w:rsidP="003653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Sign of the week – BSL</w:t>
                      </w:r>
                    </w:p>
                    <w:p w14:paraId="5DDF7714" w14:textId="5DAB503E" w:rsidR="002C7340" w:rsidRPr="00780AC1" w:rsidRDefault="002C7340" w:rsidP="003653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French - MFL</w:t>
                      </w:r>
                    </w:p>
                  </w:txbxContent>
                </v:textbox>
              </v:shape>
            </w:pict>
          </mc:Fallback>
        </mc:AlternateContent>
      </w:r>
      <w:r w:rsidR="00817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EB50F6" wp14:editId="5F53084D">
                <wp:simplePos x="0" y="0"/>
                <wp:positionH relativeFrom="column">
                  <wp:posOffset>-425116</wp:posOffset>
                </wp:positionH>
                <wp:positionV relativeFrom="paragraph">
                  <wp:posOffset>-729916</wp:posOffset>
                </wp:positionV>
                <wp:extent cx="3162300" cy="4259179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4259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F01826" w14:textId="77777777" w:rsidR="00AD453A" w:rsidRPr="00780AC1" w:rsidRDefault="00AD453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Language, Literacy and Communication</w:t>
                            </w:r>
                          </w:p>
                          <w:p w14:paraId="19DB5C39" w14:textId="0009136D" w:rsidR="00AD453A" w:rsidRPr="00780AC1" w:rsidRDefault="00AD453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proofErr w:type="spellStart"/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Oracy</w:t>
                            </w:r>
                            <w:proofErr w:type="spellEnd"/>
                            <w:r w:rsidR="000A7BAB"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 xml:space="preserve"> – </w:t>
                            </w:r>
                            <w:r w:rsidR="0096709D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Room 101 – Individual presentation</w:t>
                            </w:r>
                            <w:r w:rsidR="00B64C1C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– ‘Just a minute’</w:t>
                            </w:r>
                            <w:r w:rsidR="0096709D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– different focus</w:t>
                            </w:r>
                            <w:r w:rsidR="00B64C1C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/Exper</w:t>
                            </w:r>
                            <w:r w:rsidR="0096709D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ts in different inspiring people (link to diversity)</w:t>
                            </w:r>
                            <w:r w:rsidR="00B64C1C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– present in a ‘role-play’ </w:t>
                            </w:r>
                            <w:proofErr w:type="spellStart"/>
                            <w:r w:rsidR="00B64C1C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i.e</w:t>
                            </w:r>
                            <w:proofErr w:type="spellEnd"/>
                            <w:r w:rsidR="00B64C1C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gameshow, interview panel, ‘Tomorrow’s world’ format</w:t>
                            </w:r>
                          </w:p>
                          <w:p w14:paraId="2A6432CE" w14:textId="77777777" w:rsidR="00780AC1" w:rsidRDefault="00AD453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Reading</w:t>
                            </w:r>
                            <w:r w:rsidR="000A7BAB"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 xml:space="preserve"> – Guided reading,</w:t>
                            </w:r>
                          </w:p>
                          <w:p w14:paraId="7315CC86" w14:textId="26542F29" w:rsidR="00B64C1C" w:rsidRPr="00780AC1" w:rsidRDefault="00B64C1C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  <w:u w:val="single"/>
                              </w:rPr>
                              <w:t>Research</w:t>
                            </w:r>
                          </w:p>
                          <w:p w14:paraId="7E8EA1E6" w14:textId="77777777" w:rsidR="00780AC1" w:rsidRPr="00780AC1" w:rsidRDefault="000A7BAB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Reading behaviours:</w:t>
                            </w:r>
                          </w:p>
                          <w:p w14:paraId="5673A2E4" w14:textId="77777777" w:rsidR="00780AC1" w:rsidRPr="00780AC1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Summarising</w:t>
                            </w:r>
                          </w:p>
                          <w:p w14:paraId="67EC3681" w14:textId="6CE35C6E" w:rsidR="00780AC1" w:rsidRPr="0096709D" w:rsidRDefault="00780AC1" w:rsidP="0096709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Activating prior knowledge</w:t>
                            </w:r>
                            <w:r w:rsidR="0096709D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 xml:space="preserve"> – anticipation guides</w:t>
                            </w:r>
                          </w:p>
                          <w:p w14:paraId="55EC9E8C" w14:textId="77777777" w:rsidR="00780AC1" w:rsidRPr="00780AC1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Q</w:t>
                            </w:r>
                            <w:r w:rsidR="000A7BAB"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ue</w:t>
                            </w: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stioning</w:t>
                            </w:r>
                          </w:p>
                          <w:p w14:paraId="31C1DC70" w14:textId="3C1786E4" w:rsidR="00AD453A" w:rsidRPr="00780AC1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V</w:t>
                            </w:r>
                            <w:r w:rsidR="000A7BAB"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5"/>
                                <w:szCs w:val="15"/>
                              </w:rPr>
                              <w:t>isualisation</w:t>
                            </w:r>
                          </w:p>
                          <w:p w14:paraId="3F13BA11" w14:textId="77777777" w:rsidR="00AD453A" w:rsidRPr="00E21C70" w:rsidRDefault="00AD453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Writing</w:t>
                            </w:r>
                          </w:p>
                          <w:p w14:paraId="30406275" w14:textId="695DDB33" w:rsidR="00D70284" w:rsidRPr="00E21C70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Nelson </w:t>
                            </w:r>
                            <w:r w:rsidR="00D70284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Spelling/High frequency words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Fat Sam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Spelling journals/ </w:t>
                            </w:r>
                            <w:r w:rsidR="008D6F7A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Grammar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/Handwriting/ Skills burst</w:t>
                            </w:r>
                          </w:p>
                          <w:p w14:paraId="7D299311" w14:textId="02D0050F" w:rsidR="00EB664C" w:rsidRPr="00E21C70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Persuasive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features, 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text analysis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leading to </w:t>
                            </w:r>
                            <w:r w:rsidR="00EB664C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Estate agents adverts - Castles</w:t>
                            </w:r>
                          </w:p>
                          <w:p w14:paraId="10C16838" w14:textId="6FF0C55A" w:rsidR="00EB664C" w:rsidRPr="00E21C70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Narrative –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Poetry – 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Skills burst -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2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person voice senses poem – </w:t>
                            </w:r>
                            <w:proofErr w:type="spellStart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Eryri</w:t>
                            </w:r>
                            <w:proofErr w:type="spellEnd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 Mining poetry – specific structure</w:t>
                            </w:r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; ‘Mining is…’</w:t>
                            </w:r>
                          </w:p>
                          <w:p w14:paraId="2067E8AD" w14:textId="68C3438E" w:rsidR="00780AC1" w:rsidRPr="00E21C70" w:rsidRDefault="00EB664C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Script writing – Interview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inspirational person from Wales – link to Experts</w:t>
                            </w:r>
                          </w:p>
                          <w:p w14:paraId="55EB8F81" w14:textId="4B3282F2" w:rsidR="0081715A" w:rsidRDefault="0096709D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Recount – Trip to Big pit, Diary of a child miner – link to justice and equality Humanities thread – 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Enquiry - 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chil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 labour through history</w:t>
                            </w:r>
                          </w:p>
                          <w:p w14:paraId="6BD65547" w14:textId="0FB2F214" w:rsidR="00026A0A" w:rsidRPr="00E21C70" w:rsidRDefault="00026A0A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Locality – Enquiry – Rebecca riots, Carmarthenshire map work,</w:t>
                            </w:r>
                          </w:p>
                          <w:p w14:paraId="58651DCD" w14:textId="480BB04A" w:rsidR="00780AC1" w:rsidRDefault="00780AC1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Report/Information –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Pirates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(Welsh)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biography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/encyclopaedia entry on </w:t>
                            </w:r>
                            <w:proofErr w:type="spellStart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Barti</w:t>
                            </w:r>
                            <w:proofErr w:type="spellEnd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Ddu</w:t>
                            </w:r>
                            <w:proofErr w:type="spellEnd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Roald Dahl, Pirates schema</w:t>
                            </w:r>
                            <w:r w:rsidR="00FF274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="00FF274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Aneurin</w:t>
                            </w:r>
                            <w:proofErr w:type="spellEnd"/>
                            <w:r w:rsidR="00FF274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Bevan NHS</w:t>
                            </w:r>
                          </w:p>
                          <w:p w14:paraId="0376EB37" w14:textId="3461FC65" w:rsidR="00026A0A" w:rsidRPr="00E21C70" w:rsidRDefault="00026A0A" w:rsidP="00780AC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Instruction writing – How to be a successful pirate?</w:t>
                            </w:r>
                          </w:p>
                          <w:p w14:paraId="2736F3A1" w14:textId="0718C30B" w:rsidR="000A7BAB" w:rsidRPr="00E21C70" w:rsidRDefault="00AD453A" w:rsidP="00EB664C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Welsh Language Development</w:t>
                            </w:r>
                          </w:p>
                          <w:p w14:paraId="1FDB2AA1" w14:textId="75CF376A" w:rsidR="000A7BAB" w:rsidRPr="00E21C70" w:rsidRDefault="0096709D" w:rsidP="00D70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‘</w:t>
                            </w: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Dyma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fi’ – </w:t>
                            </w: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ffactffeil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&amp; story map for </w:t>
                            </w: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Oracy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task</w:t>
                            </w:r>
                          </w:p>
                          <w:p w14:paraId="4E7A55C9" w14:textId="75A90E58" w:rsidR="000A7BAB" w:rsidRPr="00E21C70" w:rsidRDefault="000A7BAB" w:rsidP="00D70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Drilio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B664C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- 17 patterns &amp; </w:t>
                            </w:r>
                            <w:proofErr w:type="spellStart"/>
                            <w:r w:rsidR="00EB664C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darllen</w:t>
                            </w:r>
                            <w:proofErr w:type="spellEnd"/>
                          </w:p>
                          <w:p w14:paraId="4E489F2E" w14:textId="22E5FAC4" w:rsidR="000A7BAB" w:rsidRPr="00E21C70" w:rsidRDefault="000A7BAB" w:rsidP="000A7B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Darllen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 </w:t>
                            </w:r>
                            <w:r w:rsidR="00EB664C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deal</w:t>
                            </w:r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‘</w:t>
                            </w:r>
                            <w:proofErr w:type="spellStart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Pwy</w:t>
                            </w:r>
                            <w:proofErr w:type="spellEnd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sy’n</w:t>
                            </w:r>
                            <w:proofErr w:type="spellEnd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ha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</w:t>
                            </w:r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ddu’r</w:t>
                            </w:r>
                            <w:proofErr w:type="spellEnd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aren</w:t>
                            </w:r>
                            <w:proofErr w:type="spellEnd"/>
                            <w:r w:rsidR="00E21C70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?’</w:t>
                            </w:r>
                          </w:p>
                          <w:p w14:paraId="0D51BC7C" w14:textId="0A13C74D" w:rsidR="00780AC1" w:rsidRPr="00E21C70" w:rsidRDefault="000A7BAB" w:rsidP="00E21C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Siarter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Iaith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focus</w:t>
                            </w:r>
                            <w:r w:rsidR="00780AC1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spellStart"/>
                            <w:r w:rsidR="00780AC1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canu</w:t>
                            </w:r>
                            <w:proofErr w:type="spellEnd"/>
                          </w:p>
                          <w:p w14:paraId="71983F93" w14:textId="061347A5" w:rsidR="00EB664C" w:rsidRDefault="00EB664C" w:rsidP="000A7B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Stori</w:t>
                            </w:r>
                            <w:proofErr w:type="spellEnd"/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spellStart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mÔr</w:t>
                            </w:r>
                            <w:proofErr w:type="spellEnd"/>
                            <w:r w:rsidR="0096709D"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lardon (pirates)</w:t>
                            </w:r>
                          </w:p>
                          <w:p w14:paraId="4A89C763" w14:textId="56F68B2C" w:rsidR="00FF274E" w:rsidRPr="00E21C70" w:rsidRDefault="00FF274E" w:rsidP="000A7B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Aneurin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Bevan NHS –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ffactffeil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7ACDE1D" w14:textId="6BD1EFFE" w:rsidR="00EB664C" w:rsidRPr="00E21C70" w:rsidRDefault="00EB664C" w:rsidP="000A7B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Postcard o…? (Trip</w:t>
                            </w:r>
                            <w:r w:rsidR="00026A0A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recount</w:t>
                            </w:r>
                            <w:r w:rsidRPr="00E21C70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CEB50F6" id="Text Box 9" o:spid="_x0000_s1028" type="#_x0000_t202" style="position:absolute;margin-left:-33.45pt;margin-top:-57.45pt;width:249pt;height:335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" fillcolor="white [3201]" stroked="f" strokeweight=".5pt">
                <v:textbox>
                  <w:txbxContent>
                    <w:p w14:paraId="54F01826" w14:textId="77777777" w:rsidR="00AD453A" w:rsidRPr="00780AC1" w:rsidRDefault="00AD453A">
                      <w:pPr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Language, Literacy and Communication</w:t>
                      </w:r>
                    </w:p>
                    <w:p w14:paraId="19DB5C39" w14:textId="0009136D" w:rsidR="00AD453A" w:rsidRPr="00780AC1" w:rsidRDefault="00AD453A">
                      <w:p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proofErr w:type="spellStart"/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  <w:t>Oracy</w:t>
                      </w:r>
                      <w:proofErr w:type="spellEnd"/>
                      <w:r w:rsidR="000A7BAB"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  <w:t xml:space="preserve"> – </w:t>
                      </w:r>
                      <w:r w:rsidR="0096709D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Room 101 – Individual presentation</w:t>
                      </w:r>
                      <w:r w:rsidR="00B64C1C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 xml:space="preserve"> – ‘Just a minute’</w:t>
                      </w:r>
                      <w:r w:rsidR="0096709D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 xml:space="preserve"> – different focus</w:t>
                      </w:r>
                      <w:r w:rsidR="00B64C1C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/Exper</w:t>
                      </w:r>
                      <w:r w:rsidR="0096709D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ts in different inspiring people (link to diversity)</w:t>
                      </w:r>
                      <w:r w:rsidR="00B64C1C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 xml:space="preserve"> – present in a ‘role-play’ </w:t>
                      </w:r>
                      <w:proofErr w:type="spellStart"/>
                      <w:r w:rsidR="00B64C1C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i.e</w:t>
                      </w:r>
                      <w:proofErr w:type="spellEnd"/>
                      <w:r w:rsidR="00B64C1C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 xml:space="preserve"> gameshow, interview panel, ‘Tomorrow’s world’ format</w:t>
                      </w:r>
                    </w:p>
                    <w:p w14:paraId="2A6432CE" w14:textId="77777777" w:rsidR="00780AC1" w:rsidRDefault="00AD453A">
                      <w:p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  <w:t>Reading</w:t>
                      </w:r>
                      <w:r w:rsidR="000A7BAB"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  <w:t xml:space="preserve"> – Guided reading,</w:t>
                      </w:r>
                    </w:p>
                    <w:p w14:paraId="7315CC86" w14:textId="26542F29" w:rsidR="00B64C1C" w:rsidRPr="00780AC1" w:rsidRDefault="00B64C1C">
                      <w:p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  <w:u w:val="single"/>
                        </w:rPr>
                        <w:t>Research</w:t>
                      </w:r>
                    </w:p>
                    <w:p w14:paraId="7E8EA1E6" w14:textId="77777777" w:rsidR="00780AC1" w:rsidRPr="00780AC1" w:rsidRDefault="000A7BAB">
                      <w:p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Reading behaviours:</w:t>
                      </w:r>
                    </w:p>
                    <w:p w14:paraId="5673A2E4" w14:textId="77777777" w:rsidR="00780AC1" w:rsidRPr="00780AC1" w:rsidRDefault="00780AC1" w:rsidP="00780AC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Summarising</w:t>
                      </w:r>
                    </w:p>
                    <w:p w14:paraId="67EC3681" w14:textId="6CE35C6E" w:rsidR="00780AC1" w:rsidRPr="0096709D" w:rsidRDefault="00780AC1" w:rsidP="0096709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Activating prior knowledge</w:t>
                      </w:r>
                      <w:r w:rsidR="0096709D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 xml:space="preserve"> – anticipation guides</w:t>
                      </w:r>
                    </w:p>
                    <w:p w14:paraId="55EC9E8C" w14:textId="77777777" w:rsidR="00780AC1" w:rsidRPr="00780AC1" w:rsidRDefault="00780AC1" w:rsidP="00780AC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Q</w:t>
                      </w:r>
                      <w:r w:rsidR="000A7BAB"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ue</w:t>
                      </w: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stioning</w:t>
                      </w:r>
                    </w:p>
                    <w:p w14:paraId="31C1DC70" w14:textId="3C1786E4" w:rsidR="00AD453A" w:rsidRPr="00780AC1" w:rsidRDefault="00780AC1" w:rsidP="00780AC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V</w:t>
                      </w:r>
                      <w:r w:rsidR="000A7BAB" w:rsidRPr="00780AC1">
                        <w:rPr>
                          <w:rFonts w:cstheme="minorHAnsi"/>
                          <w:b/>
                          <w:color w:val="000000" w:themeColor="text1"/>
                          <w:sz w:val="15"/>
                          <w:szCs w:val="15"/>
                        </w:rPr>
                        <w:t>isualisation</w:t>
                      </w:r>
                    </w:p>
                    <w:p w14:paraId="3F13BA11" w14:textId="77777777" w:rsidR="00AD453A" w:rsidRPr="00E21C70" w:rsidRDefault="00AD453A">
                      <w:p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Writing</w:t>
                      </w:r>
                    </w:p>
                    <w:p w14:paraId="30406275" w14:textId="695DDB33" w:rsidR="00D70284" w:rsidRPr="00E21C70" w:rsidRDefault="00780AC1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Nelson </w:t>
                      </w:r>
                      <w:r w:rsidR="00D70284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Spelling/High frequency words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Fat Sam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- Spelling journals/ </w:t>
                      </w:r>
                      <w:r w:rsidR="008D6F7A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Grammar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/Handwriting/ Skills burst</w:t>
                      </w:r>
                    </w:p>
                    <w:p w14:paraId="7D299311" w14:textId="02D0050F" w:rsidR="00EB664C" w:rsidRPr="00E21C70" w:rsidRDefault="00780AC1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Persuasive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features, 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text analysis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leading to </w:t>
                      </w:r>
                      <w:r w:rsidR="00EB664C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–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Estate agents adverts - Castles</w:t>
                      </w:r>
                    </w:p>
                    <w:p w14:paraId="10C16838" w14:textId="6FF0C55A" w:rsidR="00EB664C" w:rsidRPr="00E21C70" w:rsidRDefault="00780AC1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Narrative –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Poetry – 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Skills burst -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2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person voice senses poem – </w:t>
                      </w:r>
                      <w:proofErr w:type="spellStart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Eryri</w:t>
                      </w:r>
                      <w:proofErr w:type="spellEnd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. Mining poetry – specific structure</w:t>
                      </w:r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; ‘Mining is…’</w:t>
                      </w:r>
                    </w:p>
                    <w:p w14:paraId="2067E8AD" w14:textId="68C3438E" w:rsidR="00780AC1" w:rsidRPr="00E21C70" w:rsidRDefault="00EB664C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Script writing – Interview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inspirational person from Wales – link to Experts</w:t>
                      </w:r>
                    </w:p>
                    <w:p w14:paraId="55EB8F81" w14:textId="4B3282F2" w:rsidR="0081715A" w:rsidRDefault="0096709D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Recount – Trip to Big pit, Diary of a child miner – link to justice and equality Humanities thread – 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Enquiry - 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chil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 labour through history</w:t>
                      </w:r>
                    </w:p>
                    <w:p w14:paraId="6BD65547" w14:textId="0FB2F214" w:rsidR="00026A0A" w:rsidRPr="00E21C70" w:rsidRDefault="00026A0A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Locality – Enquiry – Rebecca riots, Carmarthenshire map work,</w:t>
                      </w:r>
                    </w:p>
                    <w:p w14:paraId="58651DCD" w14:textId="480BB04A" w:rsidR="00780AC1" w:rsidRDefault="00780AC1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Report/Information –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Pirates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</w:t>
                      </w:r>
                      <w:proofErr w:type="gramStart"/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Welsh)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–</w:t>
                      </w:r>
                      <w:proofErr w:type="gramEnd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biography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/encyclopaedia entry on </w:t>
                      </w:r>
                      <w:proofErr w:type="spellStart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Barti</w:t>
                      </w:r>
                      <w:proofErr w:type="spellEnd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Ddu</w:t>
                      </w:r>
                      <w:proofErr w:type="spellEnd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, Roald Dahl, Pirates schema</w:t>
                      </w:r>
                      <w:r w:rsidR="00FF274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="00FF274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Aneurin</w:t>
                      </w:r>
                      <w:proofErr w:type="spellEnd"/>
                      <w:r w:rsidR="00FF274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Bevan NHS</w:t>
                      </w:r>
                    </w:p>
                    <w:p w14:paraId="0376EB37" w14:textId="3461FC65" w:rsidR="00026A0A" w:rsidRPr="00E21C70" w:rsidRDefault="00026A0A" w:rsidP="00780AC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Instruction writing – How to be a successful pirate?</w:t>
                      </w:r>
                    </w:p>
                    <w:p w14:paraId="2736F3A1" w14:textId="0718C30B" w:rsidR="000A7BAB" w:rsidRPr="00E21C70" w:rsidRDefault="00AD453A" w:rsidP="00EB664C">
                      <w:p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Welsh Language Development</w:t>
                      </w:r>
                    </w:p>
                    <w:p w14:paraId="1FDB2AA1" w14:textId="75CF376A" w:rsidR="000A7BAB" w:rsidRPr="00E21C70" w:rsidRDefault="0096709D" w:rsidP="00D70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Dyma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fi’ – </w:t>
                      </w: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ffactffeil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&amp; story map for </w:t>
                      </w: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Oracy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task</w:t>
                      </w:r>
                    </w:p>
                    <w:p w14:paraId="4E7A55C9" w14:textId="75A90E58" w:rsidR="000A7BAB" w:rsidRPr="00E21C70" w:rsidRDefault="000A7BAB" w:rsidP="00D70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Drilio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EB664C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-</w:t>
                      </w:r>
                      <w:proofErr w:type="gramEnd"/>
                      <w:r w:rsidR="00EB664C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17 patterns &amp; </w:t>
                      </w:r>
                      <w:proofErr w:type="spellStart"/>
                      <w:r w:rsidR="00EB664C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darllen</w:t>
                      </w:r>
                      <w:proofErr w:type="spellEnd"/>
                    </w:p>
                    <w:p w14:paraId="4E489F2E" w14:textId="22E5FAC4" w:rsidR="000A7BAB" w:rsidRPr="00E21C70" w:rsidRDefault="000A7BAB" w:rsidP="000A7B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Darllen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 </w:t>
                      </w:r>
                      <w:r w:rsidR="00EB664C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deal</w:t>
                      </w:r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– ‘</w:t>
                      </w:r>
                      <w:proofErr w:type="spellStart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Pwy</w:t>
                      </w:r>
                      <w:proofErr w:type="spellEnd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sy’n</w:t>
                      </w:r>
                      <w:proofErr w:type="spellEnd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ha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e</w:t>
                      </w:r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ddu’r</w:t>
                      </w:r>
                      <w:proofErr w:type="spellEnd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aren</w:t>
                      </w:r>
                      <w:proofErr w:type="spellEnd"/>
                      <w:r w:rsidR="00E21C70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?’</w:t>
                      </w:r>
                    </w:p>
                    <w:p w14:paraId="0D51BC7C" w14:textId="0A13C74D" w:rsidR="00780AC1" w:rsidRPr="00E21C70" w:rsidRDefault="000A7BAB" w:rsidP="00E21C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Siarter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Iaith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focus</w:t>
                      </w:r>
                      <w:r w:rsidR="00780AC1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– </w:t>
                      </w:r>
                      <w:proofErr w:type="spellStart"/>
                      <w:r w:rsidR="00780AC1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canu</w:t>
                      </w:r>
                      <w:proofErr w:type="spellEnd"/>
                    </w:p>
                    <w:p w14:paraId="71983F93" w14:textId="061347A5" w:rsidR="00EB664C" w:rsidRDefault="00EB664C" w:rsidP="000A7B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Stori</w:t>
                      </w:r>
                      <w:proofErr w:type="spellEnd"/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– </w:t>
                      </w:r>
                      <w:proofErr w:type="spellStart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mÔr</w:t>
                      </w:r>
                      <w:proofErr w:type="spellEnd"/>
                      <w:r w:rsidR="0096709D"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lardon (pirates)</w:t>
                      </w:r>
                    </w:p>
                    <w:p w14:paraId="4A89C763" w14:textId="56F68B2C" w:rsidR="00FF274E" w:rsidRPr="00E21C70" w:rsidRDefault="00FF274E" w:rsidP="000A7B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Aneurin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Bevan NHS –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ffactffeil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7ACDE1D" w14:textId="6BD1EFFE" w:rsidR="00EB664C" w:rsidRPr="00E21C70" w:rsidRDefault="00EB664C" w:rsidP="000A7B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Postcard o…? (Trip</w:t>
                      </w:r>
                      <w:r w:rsidR="00026A0A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- recount</w:t>
                      </w:r>
                      <w:r w:rsidRPr="00E21C70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17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4D2C9B" wp14:editId="46E21F51">
                <wp:simplePos x="0" y="0"/>
                <wp:positionH relativeFrom="column">
                  <wp:posOffset>-465555</wp:posOffset>
                </wp:positionH>
                <wp:positionV relativeFrom="paragraph">
                  <wp:posOffset>3769025</wp:posOffset>
                </wp:positionV>
                <wp:extent cx="3104147" cy="2213811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147" cy="22138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CC7598" w14:textId="4D849848" w:rsidR="00E3748F" w:rsidRDefault="000603F4" w:rsidP="00EB664C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80AC1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</w:rPr>
                              <w:t>Health &amp; well-being</w:t>
                            </w:r>
                          </w:p>
                          <w:p w14:paraId="379DAC87" w14:textId="77777777" w:rsidR="00E21C70" w:rsidRPr="00991D39" w:rsidRDefault="00EB664C" w:rsidP="00EB664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RSE – </w:t>
                            </w:r>
                            <w:r w:rsidR="00E21C70"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Nature of relationships</w:t>
                            </w:r>
                          </w:p>
                          <w:p w14:paraId="43FED647" w14:textId="77777777" w:rsidR="00E21C70" w:rsidRPr="00991D39" w:rsidRDefault="00E21C70" w:rsidP="00EB664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Safe and unsafe relationships</w:t>
                            </w:r>
                          </w:p>
                          <w:p w14:paraId="1564CC1F" w14:textId="74EF4983" w:rsidR="00EB664C" w:rsidRPr="00991D39" w:rsidRDefault="00991D39" w:rsidP="00EB664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Mental </w:t>
                            </w:r>
                            <w:r w:rsidR="00EB664C"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health</w:t>
                            </w: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awareness – ‘Small and big feelings’</w:t>
                            </w:r>
                            <w:r w:rsidR="00026A0A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mental health week</w:t>
                            </w:r>
                          </w:p>
                          <w:p w14:paraId="3104F510" w14:textId="73895FB2" w:rsidR="00B64C1C" w:rsidRPr="00991D39" w:rsidRDefault="00E21C70" w:rsidP="00EB664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Smoking/</w:t>
                            </w:r>
                            <w:proofErr w:type="gramStart"/>
                            <w:r w:rsidR="00B64C1C"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Drugs </w:t>
                            </w: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</w:t>
                            </w:r>
                            <w:proofErr w:type="gramEnd"/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good and bad, infection </w:t>
                            </w:r>
                            <w:proofErr w:type="spellStart"/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etc</w:t>
                            </w:r>
                            <w:proofErr w:type="spellEnd"/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(Decision making)</w:t>
                            </w:r>
                          </w:p>
                          <w:p w14:paraId="24BB9DE3" w14:textId="5CCEC63A" w:rsidR="00E21C70" w:rsidRPr="00991D39" w:rsidRDefault="00E21C70" w:rsidP="00B64C1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sz w:val="20"/>
                                <w:szCs w:val="20"/>
                              </w:rPr>
                              <w:t>Justice &amp; Equality – Child labour, Rights of the child – link to Education (Humanities link)</w:t>
                            </w:r>
                          </w:p>
                          <w:p w14:paraId="2CBBF719" w14:textId="59D06A28" w:rsidR="00B64C1C" w:rsidRPr="00991D39" w:rsidRDefault="00B64C1C" w:rsidP="00B64C1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RVE – </w:t>
                            </w:r>
                            <w:r w:rsidR="00E21C70" w:rsidRPr="00991D39">
                              <w:rPr>
                                <w:rFonts w:ascii="Calibri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‘Who deserves the statue?’ – Diversity link </w:t>
                            </w:r>
                          </w:p>
                          <w:p w14:paraId="5E884495" w14:textId="77777777" w:rsidR="00B64C1C" w:rsidRPr="00B64C1C" w:rsidRDefault="00B64C1C" w:rsidP="00EB664C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44D2C9B" id="Text Box 15" o:spid="_x0000_s1029" type="#_x0000_t202" style="position:absolute;margin-left:-36.65pt;margin-top:296.75pt;width:244.4pt;height:174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" fillcolor="white [3201]" stroked="f" strokeweight=".5pt">
                <v:textbox>
                  <w:txbxContent>
                    <w:p w14:paraId="44CC7598" w14:textId="4D849848" w:rsidR="00E3748F" w:rsidRDefault="000603F4" w:rsidP="00EB664C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</w:rPr>
                      </w:pPr>
                      <w:r w:rsidRPr="00780AC1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</w:rPr>
                        <w:t>Health &amp; well-being</w:t>
                      </w:r>
                    </w:p>
                    <w:p w14:paraId="379DAC87" w14:textId="77777777" w:rsidR="00E21C70" w:rsidRPr="00991D39" w:rsidRDefault="00EB664C" w:rsidP="00EB664C">
                      <w:p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RSE – </w:t>
                      </w:r>
                      <w:r w:rsidR="00E21C70"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Nature of relationships</w:t>
                      </w:r>
                    </w:p>
                    <w:p w14:paraId="43FED647" w14:textId="77777777" w:rsidR="00E21C70" w:rsidRPr="00991D39" w:rsidRDefault="00E21C70" w:rsidP="00EB664C">
                      <w:p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Safe and unsafe relationships</w:t>
                      </w:r>
                    </w:p>
                    <w:p w14:paraId="1564CC1F" w14:textId="74EF4983" w:rsidR="00EB664C" w:rsidRPr="00991D39" w:rsidRDefault="00991D39" w:rsidP="00EB664C">
                      <w:p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Mental </w:t>
                      </w:r>
                      <w:r w:rsidR="00EB664C"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health</w:t>
                      </w: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awareness – ‘Small and big feelings’</w:t>
                      </w:r>
                      <w:r w:rsidR="00026A0A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– mental health week</w:t>
                      </w:r>
                    </w:p>
                    <w:p w14:paraId="3104F510" w14:textId="73895FB2" w:rsidR="00B64C1C" w:rsidRPr="00991D39" w:rsidRDefault="00E21C70" w:rsidP="00EB664C">
                      <w:p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Smoking/</w:t>
                      </w:r>
                      <w:proofErr w:type="gramStart"/>
                      <w:r w:rsidR="00B64C1C"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Drugs </w:t>
                      </w: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-</w:t>
                      </w:r>
                      <w:proofErr w:type="gramEnd"/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 good and bad, infection </w:t>
                      </w:r>
                      <w:proofErr w:type="spellStart"/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>etc</w:t>
                      </w:r>
                      <w:proofErr w:type="spellEnd"/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(Decision making)</w:t>
                      </w:r>
                    </w:p>
                    <w:p w14:paraId="24BB9DE3" w14:textId="5CCEC63A" w:rsidR="00E21C70" w:rsidRPr="00991D39" w:rsidRDefault="00E21C70" w:rsidP="00B64C1C">
                      <w:pPr>
                        <w:rPr>
                          <w:sz w:val="20"/>
                          <w:szCs w:val="20"/>
                        </w:rPr>
                      </w:pPr>
                      <w:r w:rsidRPr="00991D39">
                        <w:rPr>
                          <w:sz w:val="20"/>
                          <w:szCs w:val="20"/>
                        </w:rPr>
                        <w:t>Justice &amp; Equality – Child labour, Rights of the child – link to Education (Humanities link)</w:t>
                      </w:r>
                    </w:p>
                    <w:p w14:paraId="2CBBF719" w14:textId="59D06A28" w:rsidR="00B64C1C" w:rsidRPr="00991D39" w:rsidRDefault="00B64C1C" w:rsidP="00B64C1C">
                      <w:pPr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</w:pPr>
                      <w:r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RVE – </w:t>
                      </w:r>
                      <w:r w:rsidR="00E21C70" w:rsidRPr="00991D39">
                        <w:rPr>
                          <w:rFonts w:ascii="Calibri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‘Who deserves the statue?’ – Diversity link </w:t>
                      </w:r>
                    </w:p>
                    <w:p w14:paraId="5E884495" w14:textId="77777777" w:rsidR="00B64C1C" w:rsidRPr="00B64C1C" w:rsidRDefault="00B64C1C" w:rsidP="00EB664C">
                      <w:pPr>
                        <w:rPr>
                          <w:rFonts w:ascii="Calibri" w:hAnsi="Calibri" w:cs="Calibri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7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F7F6B2" wp14:editId="4822E7FD">
                <wp:simplePos x="0" y="0"/>
                <wp:positionH relativeFrom="column">
                  <wp:posOffset>-513347</wp:posOffset>
                </wp:positionH>
                <wp:positionV relativeFrom="paragraph">
                  <wp:posOffset>3649579</wp:posOffset>
                </wp:positionV>
                <wp:extent cx="3284220" cy="2879057"/>
                <wp:effectExtent l="25400" t="25400" r="30480" b="298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2879057"/>
                        </a:xfrm>
                        <a:prstGeom prst="rect">
                          <a:avLst/>
                        </a:prstGeom>
                        <a:ln w="508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586F5" w14:textId="77777777" w:rsidR="00AD453A" w:rsidRDefault="00AD453A" w:rsidP="00AD45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CF7F6B2" id="Text Box 5" o:spid="_x0000_s1030" type="#_x0000_t202" style="position:absolute;margin-left:-40.4pt;margin-top:287.35pt;width:258.6pt;height:22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" fillcolor="white [3201]" strokecolor="#2f5496 [2404]" strokeweight="4pt">
                <v:textbox>
                  <w:txbxContent>
                    <w:p w14:paraId="614586F5" w14:textId="77777777" w:rsidR="00AD453A" w:rsidRDefault="00AD453A" w:rsidP="00AD453A"/>
                  </w:txbxContent>
                </v:textbox>
              </v:shape>
            </w:pict>
          </mc:Fallback>
        </mc:AlternateContent>
      </w:r>
      <w:r w:rsidR="00817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E05B5" wp14:editId="6E239BD2">
                <wp:simplePos x="0" y="0"/>
                <wp:positionH relativeFrom="column">
                  <wp:posOffset>-505326</wp:posOffset>
                </wp:positionH>
                <wp:positionV relativeFrom="paragraph">
                  <wp:posOffset>-753979</wp:posOffset>
                </wp:positionV>
                <wp:extent cx="3276600" cy="4948990"/>
                <wp:effectExtent l="25400" t="25400" r="25400" b="298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4948990"/>
                        </a:xfrm>
                        <a:prstGeom prst="rect">
                          <a:avLst/>
                        </a:prstGeom>
                        <a:ln w="508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EF794" w14:textId="77777777" w:rsidR="00F14A7C" w:rsidRDefault="00F14A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F9E05B5" id="Text Box 1" o:spid="_x0000_s1031" type="#_x0000_t202" style="position:absolute;margin-left:-39.8pt;margin-top:-59.35pt;width:258pt;height:389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" fillcolor="white [3201]" strokecolor="#2f5496 [2404]" strokeweight="4pt">
                <v:textbox>
                  <w:txbxContent>
                    <w:p w14:paraId="202EF794" w14:textId="77777777" w:rsidR="00F14A7C" w:rsidRDefault="00F14A7C"/>
                  </w:txbxContent>
                </v:textbox>
              </v:shape>
            </w:pict>
          </mc:Fallback>
        </mc:AlternateContent>
      </w:r>
      <w:r w:rsidR="00FB74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02DF9A" wp14:editId="09B475A7">
                <wp:simplePos x="0" y="0"/>
                <wp:positionH relativeFrom="column">
                  <wp:posOffset>2937409</wp:posOffset>
                </wp:positionH>
                <wp:positionV relativeFrom="paragraph">
                  <wp:posOffset>2921225</wp:posOffset>
                </wp:positionV>
                <wp:extent cx="3162300" cy="3377076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377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17F5DC" w14:textId="7FFB22CD" w:rsidR="00FB74FA" w:rsidRDefault="000603F4" w:rsidP="00FB74FA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Humanities</w:t>
                            </w:r>
                          </w:p>
                          <w:p w14:paraId="53185A54" w14:textId="6A317859" w:rsidR="00991D39" w:rsidRPr="00FF274E" w:rsidRDefault="00991D39" w:rsidP="00991D39">
                            <w:pPr>
                              <w:rPr>
                                <w:rFonts w:ascii="Calibri" w:hAnsi="Calibri" w:cs="Calibr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ascii="Calibri" w:hAnsi="Calibri" w:cs="Calibr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RVE – ‘Who deserves the statue?’ – </w:t>
                            </w:r>
                            <w:r w:rsidR="00026A0A">
                              <w:rPr>
                                <w:rFonts w:ascii="Calibri" w:hAnsi="Calibri" w:cs="Calibr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Welsh </w:t>
                            </w:r>
                            <w:r w:rsidRPr="00FF274E">
                              <w:rPr>
                                <w:rFonts w:ascii="Calibri" w:hAnsi="Calibri" w:cs="Calibr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Diversity link </w:t>
                            </w:r>
                          </w:p>
                          <w:p w14:paraId="25B11F18" w14:textId="5EFDA0DC" w:rsidR="00112A67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Enquiry – Justice &amp; Equality – Rights of the child/</w:t>
                            </w:r>
                            <w:r w:rsid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Enquiry - </w:t>
                            </w: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Child labour throughout Victorian times – link to mining</w:t>
                            </w:r>
                          </w:p>
                          <w:p w14:paraId="11C2C01E" w14:textId="2165B7E9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Timeline of mining in Wales</w:t>
                            </w:r>
                          </w:p>
                          <w:p w14:paraId="79D642DE" w14:textId="78956247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Miners’ strike – effect on families (relationships link) Financial literacy link – strike/pay/wages/living</w:t>
                            </w:r>
                          </w:p>
                          <w:p w14:paraId="117CB76C" w14:textId="74B4BFE9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Census enquiry 1911– ‘Castle lane’ Swansea</w:t>
                            </w:r>
                            <w:r w:rsid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rich task – LLC/Maths</w:t>
                            </w:r>
                          </w:p>
                          <w:p w14:paraId="5D53F2D2" w14:textId="139195B2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Welsh speakers in Wales enquiry </w:t>
                            </w:r>
                          </w:p>
                          <w:p w14:paraId="2A68DA75" w14:textId="1B2CF730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Population of different counties in Wales – maths link (rounding)</w:t>
                            </w:r>
                          </w:p>
                          <w:p w14:paraId="1F1CC5A6" w14:textId="33EF8435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Castles focus</w:t>
                            </w:r>
                          </w:p>
                          <w:p w14:paraId="2DD733EB" w14:textId="24601A35" w:rsidR="00991D39" w:rsidRPr="00FF274E" w:rsidRDefault="00991D39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F274E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Famous Welsh pirates</w:t>
                            </w:r>
                            <w:r w:rsid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how the Welsh language helped their success</w:t>
                            </w:r>
                          </w:p>
                          <w:p w14:paraId="1FC7BB09" w14:textId="72EB47C8" w:rsidR="00991D39" w:rsidRPr="00026A0A" w:rsidRDefault="00FF274E" w:rsidP="00991D39">
                            <w:pPr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NHS – </w:t>
                            </w:r>
                            <w:proofErr w:type="spellStart"/>
                            <w:r w:rsidRP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Aneurin</w:t>
                            </w:r>
                            <w:proofErr w:type="spellEnd"/>
                            <w:r w:rsidRPr="00026A0A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Bevan</w:t>
                            </w:r>
                          </w:p>
                          <w:p w14:paraId="5E98BB3C" w14:textId="3373B6A8" w:rsidR="00FB74FA" w:rsidRPr="00052AF4" w:rsidRDefault="00FB74FA" w:rsidP="00FB74FA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B02DF9A" id="Text Box 10" o:spid="_x0000_s1032" type="#_x0000_t202" style="position:absolute;margin-left:231.3pt;margin-top:230pt;width:249pt;height:265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" fillcolor="white [3201]" stroked="f" strokeweight=".5pt">
                <v:textbox>
                  <w:txbxContent>
                    <w:p w14:paraId="0017F5DC" w14:textId="7FFB22CD" w:rsidR="00FB74FA" w:rsidRDefault="000603F4" w:rsidP="00FB74FA">
                      <w:pPr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Humanities</w:t>
                      </w:r>
                    </w:p>
                    <w:p w14:paraId="53185A54" w14:textId="6A317859" w:rsidR="00991D39" w:rsidRPr="00FF274E" w:rsidRDefault="00991D39" w:rsidP="00991D39">
                      <w:pPr>
                        <w:rPr>
                          <w:rFonts w:ascii="Calibri" w:hAnsi="Calibri" w:cs="Calibr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ascii="Calibri" w:hAnsi="Calibri" w:cs="Calibri"/>
                          <w:color w:val="000000" w:themeColor="text1"/>
                          <w:sz w:val="16"/>
                          <w:szCs w:val="16"/>
                        </w:rPr>
                        <w:t xml:space="preserve">RVE – ‘Who deserves the statue?’ – </w:t>
                      </w:r>
                      <w:r w:rsidR="00026A0A">
                        <w:rPr>
                          <w:rFonts w:ascii="Calibri" w:hAnsi="Calibri" w:cs="Calibri"/>
                          <w:color w:val="000000" w:themeColor="text1"/>
                          <w:sz w:val="16"/>
                          <w:szCs w:val="16"/>
                        </w:rPr>
                        <w:t xml:space="preserve">Welsh </w:t>
                      </w:r>
                      <w:r w:rsidRPr="00FF274E">
                        <w:rPr>
                          <w:rFonts w:ascii="Calibri" w:hAnsi="Calibri" w:cs="Calibri"/>
                          <w:color w:val="000000" w:themeColor="text1"/>
                          <w:sz w:val="16"/>
                          <w:szCs w:val="16"/>
                        </w:rPr>
                        <w:t xml:space="preserve">Diversity link </w:t>
                      </w:r>
                    </w:p>
                    <w:p w14:paraId="25B11F18" w14:textId="5EFDA0DC" w:rsidR="00112A67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Enquiry – Justice &amp; Equality – Rights of the child/</w:t>
                      </w:r>
                      <w:r w:rsid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Enquiry - </w:t>
                      </w: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Child labour throughout Victorian times – link to mining</w:t>
                      </w:r>
                    </w:p>
                    <w:p w14:paraId="11C2C01E" w14:textId="2165B7E9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Timeline of mining in Wales</w:t>
                      </w:r>
                    </w:p>
                    <w:p w14:paraId="79D642DE" w14:textId="78956247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Miners’ strike – effect on families (relationships link) Financial literacy link – strike/pay/wages/living</w:t>
                      </w:r>
                    </w:p>
                    <w:p w14:paraId="117CB76C" w14:textId="74B4BFE9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Census enquiry 1911– ‘Castle lane’ Swansea</w:t>
                      </w:r>
                      <w:r w:rsid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 – rich task – LLC/Maths</w:t>
                      </w:r>
                    </w:p>
                    <w:p w14:paraId="5D53F2D2" w14:textId="139195B2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Welsh speakers in Wales enquiry </w:t>
                      </w:r>
                    </w:p>
                    <w:p w14:paraId="2A68DA75" w14:textId="1B2CF730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Population of different counties in Wales – maths link (rounding)</w:t>
                      </w:r>
                    </w:p>
                    <w:p w14:paraId="1F1CC5A6" w14:textId="33EF8435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Castles focus</w:t>
                      </w:r>
                    </w:p>
                    <w:p w14:paraId="2DD733EB" w14:textId="24601A35" w:rsidR="00991D39" w:rsidRPr="00FF274E" w:rsidRDefault="00991D39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FF274E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Famous Welsh pirates</w:t>
                      </w:r>
                      <w:r w:rsid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 – how the Welsh language helped their success</w:t>
                      </w:r>
                    </w:p>
                    <w:p w14:paraId="1FC7BB09" w14:textId="72EB47C8" w:rsidR="00991D39" w:rsidRPr="00026A0A" w:rsidRDefault="00FF274E" w:rsidP="00991D39">
                      <w:pPr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NHS – </w:t>
                      </w:r>
                      <w:proofErr w:type="spellStart"/>
                      <w:r w:rsidRP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Aneurin</w:t>
                      </w:r>
                      <w:proofErr w:type="spellEnd"/>
                      <w:r w:rsidRPr="00026A0A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 xml:space="preserve"> Bevan</w:t>
                      </w:r>
                    </w:p>
                    <w:p w14:paraId="5E98BB3C" w14:textId="3373B6A8" w:rsidR="00FB74FA" w:rsidRPr="00052AF4" w:rsidRDefault="00FB74FA" w:rsidP="00FB74FA">
                      <w:pPr>
                        <w:pStyle w:val="ListParagraph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74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F2BD6A" wp14:editId="13241AE0">
                <wp:simplePos x="0" y="0"/>
                <wp:positionH relativeFrom="column">
                  <wp:posOffset>2864581</wp:posOffset>
                </wp:positionH>
                <wp:positionV relativeFrom="paragraph">
                  <wp:posOffset>2880764</wp:posOffset>
                </wp:positionV>
                <wp:extent cx="3277544" cy="3649345"/>
                <wp:effectExtent l="25400" t="25400" r="2476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544" cy="3649345"/>
                        </a:xfrm>
                        <a:prstGeom prst="rect">
                          <a:avLst/>
                        </a:prstGeom>
                        <a:ln w="508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AD48F" w14:textId="77777777" w:rsidR="00AD453A" w:rsidRDefault="00AD453A" w:rsidP="00AD45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2F2BD6A" id="Text Box 7" o:spid="_x0000_s1033" type="#_x0000_t202" style="position:absolute;margin-left:225.55pt;margin-top:226.85pt;width:258.05pt;height:287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" fillcolor="white [3201]" strokecolor="#2f5496 [2404]" strokeweight="4pt">
                <v:textbox>
                  <w:txbxContent>
                    <w:p w14:paraId="22BAD48F" w14:textId="77777777" w:rsidR="00AD453A" w:rsidRDefault="00AD453A" w:rsidP="00AD453A"/>
                  </w:txbxContent>
                </v:textbox>
              </v:shape>
            </w:pict>
          </mc:Fallback>
        </mc:AlternateContent>
      </w:r>
      <w:r w:rsidR="00FB74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2994F9" wp14:editId="56341C0F">
                <wp:simplePos x="0" y="0"/>
                <wp:positionH relativeFrom="column">
                  <wp:posOffset>6238959</wp:posOffset>
                </wp:positionH>
                <wp:positionV relativeFrom="paragraph">
                  <wp:posOffset>2880764</wp:posOffset>
                </wp:positionV>
                <wp:extent cx="3268508" cy="3649345"/>
                <wp:effectExtent l="25400" t="25400" r="2095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508" cy="3649345"/>
                        </a:xfrm>
                        <a:prstGeom prst="rect">
                          <a:avLst/>
                        </a:prstGeom>
                        <a:ln w="508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33CED" w14:textId="348DC3EA" w:rsidR="00AD453A" w:rsidRDefault="008D6F7A" w:rsidP="00AD453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80AC1">
                              <w:rPr>
                                <w:b/>
                                <w:u w:val="single"/>
                              </w:rPr>
                              <w:t>‘</w:t>
                            </w:r>
                            <w:proofErr w:type="spellStart"/>
                            <w:r w:rsidR="000603F4" w:rsidRPr="00780AC1">
                              <w:rPr>
                                <w:b/>
                                <w:u w:val="single"/>
                              </w:rPr>
                              <w:t>Scitech</w:t>
                            </w:r>
                            <w:proofErr w:type="spellEnd"/>
                            <w:r w:rsidR="000603F4" w:rsidRPr="00780AC1">
                              <w:rPr>
                                <w:b/>
                                <w:u w:val="single"/>
                              </w:rPr>
                              <w:t>’</w:t>
                            </w:r>
                          </w:p>
                          <w:p w14:paraId="31921268" w14:textId="299BB8FF" w:rsidR="00991D39" w:rsidRPr="00721E88" w:rsidRDefault="00991D39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Office skills – Word/</w:t>
                            </w:r>
                            <w:proofErr w:type="spellStart"/>
                            <w:r w:rsidRPr="00721E88">
                              <w:rPr>
                                <w:sz w:val="20"/>
                                <w:szCs w:val="20"/>
                              </w:rPr>
                              <w:t>Ppt</w:t>
                            </w:r>
                            <w:proofErr w:type="spellEnd"/>
                            <w:r w:rsidR="00DD4748" w:rsidRPr="00721E88">
                              <w:rPr>
                                <w:sz w:val="20"/>
                                <w:szCs w:val="20"/>
                              </w:rPr>
                              <w:t xml:space="preserve"> – on castles</w:t>
                            </w:r>
                          </w:p>
                          <w:p w14:paraId="40D83A12" w14:textId="63CF3478" w:rsidR="00991D39" w:rsidRPr="00721E88" w:rsidRDefault="00991D39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Databases – skills, database on castles</w:t>
                            </w:r>
                          </w:p>
                          <w:p w14:paraId="4BD8F5B9" w14:textId="4C09625D" w:rsidR="00991D39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Light</w:t>
                            </w:r>
                          </w:p>
                          <w:p w14:paraId="0436F95F" w14:textId="5AD31C48" w:rsidR="00FF274E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D&amp;T - Sleep masks – mental health</w:t>
                            </w:r>
                          </w:p>
                          <w:p w14:paraId="5D57A128" w14:textId="795C7E7E" w:rsidR="00991D39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Lungs – Respiratory system</w:t>
                            </w:r>
                          </w:p>
                          <w:p w14:paraId="68896109" w14:textId="1AE40FF1" w:rsidR="00FF274E" w:rsidRPr="00721E88" w:rsidRDefault="00026A0A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 xml:space="preserve">D&amp;T - </w:t>
                            </w:r>
                            <w:r w:rsidR="00FF274E" w:rsidRPr="00721E88">
                              <w:rPr>
                                <w:sz w:val="20"/>
                                <w:szCs w:val="20"/>
                              </w:rPr>
                              <w:t>Create a model of the lungs</w:t>
                            </w:r>
                          </w:p>
                          <w:p w14:paraId="6C6D9B03" w14:textId="43814E37" w:rsidR="00FF274E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STEM – Create a pirate ship that will float, is waterproof and can hold ‘booty’</w:t>
                            </w:r>
                          </w:p>
                          <w:p w14:paraId="52A2740A" w14:textId="06760AE3" w:rsidR="00FF274E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Smoking – effect on respiratory system, family and society</w:t>
                            </w:r>
                            <w:r w:rsidR="002C7340" w:rsidRPr="00721E88">
                              <w:rPr>
                                <w:sz w:val="20"/>
                                <w:szCs w:val="20"/>
                              </w:rPr>
                              <w:t>. School nurse - vaping</w:t>
                            </w:r>
                          </w:p>
                          <w:p w14:paraId="2317027F" w14:textId="0686E90F" w:rsidR="002C7340" w:rsidRPr="00721E88" w:rsidRDefault="00FF274E" w:rsidP="00AD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E88">
                              <w:rPr>
                                <w:sz w:val="20"/>
                                <w:szCs w:val="20"/>
                              </w:rPr>
                              <w:t>Investigation - Does torso determine lung capacity?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994F9" id="Text Box 6" o:spid="_x0000_s1034" type="#_x0000_t202" style="position:absolute;margin-left:491.25pt;margin-top:226.85pt;width:257.35pt;height:287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" fillcolor="white [3201]" strokecolor="#2f5496 [2404]" strokeweight="4pt">
                <v:textbox>
                  <w:txbxContent>
                    <w:p w14:paraId="07433CED" w14:textId="348DC3EA" w:rsidR="00AD453A" w:rsidRDefault="008D6F7A" w:rsidP="00AD453A">
                      <w:pPr>
                        <w:rPr>
                          <w:b/>
                          <w:u w:val="single"/>
                        </w:rPr>
                      </w:pPr>
                      <w:r w:rsidRPr="00780AC1">
                        <w:rPr>
                          <w:b/>
                          <w:u w:val="single"/>
                        </w:rPr>
                        <w:t>‘</w:t>
                      </w:r>
                      <w:proofErr w:type="spellStart"/>
                      <w:r w:rsidR="000603F4" w:rsidRPr="00780AC1">
                        <w:rPr>
                          <w:b/>
                          <w:u w:val="single"/>
                        </w:rPr>
                        <w:t>Scitech</w:t>
                      </w:r>
                      <w:proofErr w:type="spellEnd"/>
                      <w:r w:rsidR="000603F4" w:rsidRPr="00780AC1">
                        <w:rPr>
                          <w:b/>
                          <w:u w:val="single"/>
                        </w:rPr>
                        <w:t>’</w:t>
                      </w:r>
                    </w:p>
                    <w:p w14:paraId="31921268" w14:textId="299BB8FF" w:rsidR="00991D39" w:rsidRPr="00721E88" w:rsidRDefault="00991D39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Office skills – Word/</w:t>
                      </w:r>
                      <w:proofErr w:type="spellStart"/>
                      <w:r w:rsidRPr="00721E88">
                        <w:rPr>
                          <w:sz w:val="20"/>
                          <w:szCs w:val="20"/>
                        </w:rPr>
                        <w:t>Ppt</w:t>
                      </w:r>
                      <w:proofErr w:type="spellEnd"/>
                      <w:r w:rsidR="00DD4748" w:rsidRPr="00721E88">
                        <w:rPr>
                          <w:sz w:val="20"/>
                          <w:szCs w:val="20"/>
                        </w:rPr>
                        <w:t xml:space="preserve"> – on castles</w:t>
                      </w:r>
                    </w:p>
                    <w:p w14:paraId="40D83A12" w14:textId="63CF3478" w:rsidR="00991D39" w:rsidRPr="00721E88" w:rsidRDefault="00991D39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Databases – skills, database on castles</w:t>
                      </w:r>
                    </w:p>
                    <w:p w14:paraId="4BD8F5B9" w14:textId="4C09625D" w:rsidR="00991D39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Light</w:t>
                      </w:r>
                    </w:p>
                    <w:p w14:paraId="0436F95F" w14:textId="5AD31C48" w:rsidR="00FF274E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D&amp;T - Sleep masks – mental health</w:t>
                      </w:r>
                    </w:p>
                    <w:p w14:paraId="5D57A128" w14:textId="795C7E7E" w:rsidR="00991D39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Lungs – Respiratory system</w:t>
                      </w:r>
                    </w:p>
                    <w:p w14:paraId="68896109" w14:textId="1AE40FF1" w:rsidR="00FF274E" w:rsidRPr="00721E88" w:rsidRDefault="00026A0A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 xml:space="preserve">D&amp;T - </w:t>
                      </w:r>
                      <w:r w:rsidR="00FF274E" w:rsidRPr="00721E88">
                        <w:rPr>
                          <w:sz w:val="20"/>
                          <w:szCs w:val="20"/>
                        </w:rPr>
                        <w:t>Create a model of the lungs</w:t>
                      </w:r>
                    </w:p>
                    <w:p w14:paraId="6C6D9B03" w14:textId="43814E37" w:rsidR="00FF274E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STEM – Create a pirate ship that will float, is waterproof and can hold ‘booty’</w:t>
                      </w:r>
                    </w:p>
                    <w:p w14:paraId="52A2740A" w14:textId="06760AE3" w:rsidR="00FF274E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Smoking – effect on respiratory system, family and society</w:t>
                      </w:r>
                      <w:r w:rsidR="002C7340" w:rsidRPr="00721E88">
                        <w:rPr>
                          <w:sz w:val="20"/>
                          <w:szCs w:val="20"/>
                        </w:rPr>
                        <w:t>. School nurse - vaping</w:t>
                      </w:r>
                    </w:p>
                    <w:p w14:paraId="2317027F" w14:textId="0686E90F" w:rsidR="002C7340" w:rsidRPr="00721E88" w:rsidRDefault="00FF274E" w:rsidP="00AD453A">
                      <w:pPr>
                        <w:rPr>
                          <w:sz w:val="20"/>
                          <w:szCs w:val="20"/>
                        </w:rPr>
                      </w:pPr>
                      <w:r w:rsidRPr="00721E88">
                        <w:rPr>
                          <w:sz w:val="20"/>
                          <w:szCs w:val="20"/>
                        </w:rPr>
                        <w:t>Investigation - Do</w:t>
                      </w:r>
                      <w:bookmarkStart w:id="1" w:name="_GoBack"/>
                      <w:bookmarkEnd w:id="1"/>
                      <w:r w:rsidRPr="00721E88">
                        <w:rPr>
                          <w:sz w:val="20"/>
                          <w:szCs w:val="20"/>
                        </w:rPr>
                        <w:t>es torso determine lung capacity?</w:t>
                      </w:r>
                    </w:p>
                  </w:txbxContent>
                </v:textbox>
              </v:shape>
            </w:pict>
          </mc:Fallback>
        </mc:AlternateContent>
      </w:r>
      <w:r w:rsidR="00863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CC6F69" wp14:editId="66DAF053">
                <wp:simplePos x="0" y="0"/>
                <wp:positionH relativeFrom="column">
                  <wp:posOffset>2880361</wp:posOffset>
                </wp:positionH>
                <wp:positionV relativeFrom="paragraph">
                  <wp:posOffset>1935480</wp:posOffset>
                </wp:positionV>
                <wp:extent cx="3261360" cy="855980"/>
                <wp:effectExtent l="12700" t="12700" r="27940" b="2032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1360" cy="8559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29BE05F9" id="Rounded Rectangle 14" o:spid="_x0000_s1026" style="position:absolute;margin-left:226.8pt;margin-top:152.4pt;width:256.8pt;height:67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" filled="f" strokecolor="#2f5496 [2404]" strokeweight="3pt">
                <v:stroke joinstyle="miter"/>
              </v:roundrect>
            </w:pict>
          </mc:Fallback>
        </mc:AlternateContent>
      </w:r>
      <w:r w:rsidR="00863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42908B" wp14:editId="7E98D7BB">
                <wp:simplePos x="0" y="0"/>
                <wp:positionH relativeFrom="column">
                  <wp:posOffset>3152140</wp:posOffset>
                </wp:positionH>
                <wp:positionV relativeFrom="paragraph">
                  <wp:posOffset>2047875</wp:posOffset>
                </wp:positionV>
                <wp:extent cx="2602865" cy="695960"/>
                <wp:effectExtent l="0" t="0" r="635" b="25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65" cy="695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D4D3D9" w14:textId="77777777" w:rsidR="00E3748F" w:rsidRPr="00780AC1" w:rsidRDefault="00E3748F" w:rsidP="00E374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CCN – Cross Curricular Numeracy</w:t>
                            </w:r>
                          </w:p>
                          <w:p w14:paraId="73CFD21E" w14:textId="77777777" w:rsidR="00E3748F" w:rsidRPr="00780AC1" w:rsidRDefault="00E3748F" w:rsidP="00E374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CCL – Cross Curricular Literacy</w:t>
                            </w:r>
                          </w:p>
                          <w:p w14:paraId="06BCC223" w14:textId="77777777" w:rsidR="00E3748F" w:rsidRPr="00780AC1" w:rsidRDefault="00E3748F" w:rsidP="00E374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DC – Digital Competence</w:t>
                            </w:r>
                          </w:p>
                          <w:p w14:paraId="1270684C" w14:textId="77777777" w:rsidR="00E3748F" w:rsidRPr="00780AC1" w:rsidRDefault="00E3748F" w:rsidP="00E3748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WD – Welsh Dimension/</w:t>
                            </w:r>
                            <w:proofErr w:type="spellStart"/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Cynefin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842908B" id="Text Box 16" o:spid="_x0000_s1033" type="#_x0000_t202" style="position:absolute;margin-left:248.2pt;margin-top:161.25pt;width:204.95pt;height:54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" fillcolor="white [3201]" stroked="f" strokeweight=".5pt">
                <v:textbox>
                  <w:txbxContent>
                    <w:p w14:paraId="04D4D3D9" w14:textId="77777777" w:rsidR="00E3748F" w:rsidRPr="00780AC1" w:rsidRDefault="00E3748F" w:rsidP="00E374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CCN – Cross Curricular Numeracy</w:t>
                      </w:r>
                    </w:p>
                    <w:p w14:paraId="73CFD21E" w14:textId="77777777" w:rsidR="00E3748F" w:rsidRPr="00780AC1" w:rsidRDefault="00E3748F" w:rsidP="00E374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CCL – Cross Curricular Literacy</w:t>
                      </w:r>
                    </w:p>
                    <w:p w14:paraId="06BCC223" w14:textId="77777777" w:rsidR="00E3748F" w:rsidRPr="00780AC1" w:rsidRDefault="00E3748F" w:rsidP="00E374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DC – Digital Competence</w:t>
                      </w:r>
                    </w:p>
                    <w:p w14:paraId="1270684C" w14:textId="77777777" w:rsidR="00E3748F" w:rsidRPr="00780AC1" w:rsidRDefault="00E3748F" w:rsidP="00E3748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WD – Welsh Dimension/</w:t>
                      </w:r>
                      <w:proofErr w:type="spellStart"/>
                      <w:r w:rsidRPr="00780AC1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20"/>
                        </w:rPr>
                        <w:t>Cynefin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63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D2BD2C" wp14:editId="10B02804">
                <wp:simplePos x="0" y="0"/>
                <wp:positionH relativeFrom="column">
                  <wp:posOffset>2880360</wp:posOffset>
                </wp:positionH>
                <wp:positionV relativeFrom="paragraph">
                  <wp:posOffset>548640</wp:posOffset>
                </wp:positionV>
                <wp:extent cx="3275965" cy="1297305"/>
                <wp:effectExtent l="12700" t="12700" r="26035" b="2349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965" cy="129730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2FADC7D" id="Rounded Rectangle 3" o:spid="_x0000_s1026" style="position:absolute;margin-left:226.8pt;margin-top:43.2pt;width:257.95pt;height:10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" filled="f" strokecolor="#2f5496 [2404]" strokeweight="3pt">
                <v:stroke joinstyle="miter"/>
              </v:roundrect>
            </w:pict>
          </mc:Fallback>
        </mc:AlternateContent>
      </w:r>
      <w:r w:rsidR="008635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FBCB90" wp14:editId="74DC93DA">
                <wp:simplePos x="0" y="0"/>
                <wp:positionH relativeFrom="column">
                  <wp:posOffset>2941320</wp:posOffset>
                </wp:positionH>
                <wp:positionV relativeFrom="paragraph">
                  <wp:posOffset>-609600</wp:posOffset>
                </wp:positionV>
                <wp:extent cx="2057400" cy="10064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06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6C6ABB" w14:textId="5A175FFC" w:rsidR="00AD453A" w:rsidRDefault="008D6F7A" w:rsidP="00AD45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u w:val="single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36"/>
                                <w:u w:val="single"/>
                              </w:rPr>
                              <w:t xml:space="preserve"> 5</w:t>
                            </w:r>
                          </w:p>
                          <w:p w14:paraId="347438B1" w14:textId="0DCA38B9" w:rsidR="00476B87" w:rsidRPr="00476B87" w:rsidRDefault="00AE429A" w:rsidP="00AD453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Topic: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Cymru</w:t>
                            </w:r>
                            <w:proofErr w:type="spellEnd"/>
                          </w:p>
                          <w:p w14:paraId="38477687" w14:textId="2BAA3E33" w:rsidR="00AD453A" w:rsidRPr="00334303" w:rsidRDefault="00AD453A" w:rsidP="00AD453A">
                            <w:pPr>
                              <w:jc w:val="center"/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34303"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  <w:t>Big Question:</w:t>
                            </w:r>
                            <w:r w:rsidR="00DD4748" w:rsidRPr="00334303"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  <w:t xml:space="preserve"> ‘</w:t>
                            </w:r>
                            <w:r w:rsidR="00334303" w:rsidRPr="00334303"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  <w:t>What does it mean to belong?</w:t>
                            </w:r>
                            <w:r w:rsidR="00476B87" w:rsidRPr="00334303"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  <w:t>’</w:t>
                            </w:r>
                            <w:r w:rsidR="006D305B" w:rsidRPr="00334303">
                              <w:rPr>
                                <w:rFonts w:ascii="Arial" w:hAnsi="Arial" w:cs="Arial"/>
                                <w:color w:val="FFFF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5BFA130C" w14:textId="77777777" w:rsidR="00AD453A" w:rsidRDefault="00AD453A" w:rsidP="00AD45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FBCB9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6" type="#_x0000_t202" style="position:absolute;margin-left:231.6pt;margin-top:-48pt;width:162pt;height:7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" filled="f" stroked="f" strokeweight=".5pt">
                <v:textbox>
                  <w:txbxContent>
                    <w:p w14:paraId="766C6ABB" w14:textId="5A175FFC" w:rsidR="00AD453A" w:rsidRDefault="008D6F7A" w:rsidP="00AD453A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u w:val="single"/>
                        </w:rPr>
                        <w:t>Blwyddyn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36"/>
                          <w:u w:val="single"/>
                        </w:rPr>
                        <w:t xml:space="preserve"> 5</w:t>
                      </w:r>
                    </w:p>
                    <w:p w14:paraId="347438B1" w14:textId="0DCA38B9" w:rsidR="00476B87" w:rsidRPr="00476B87" w:rsidRDefault="00AE429A" w:rsidP="00AD453A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Topic: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Cymru</w:t>
                      </w:r>
                      <w:proofErr w:type="spellEnd"/>
                    </w:p>
                    <w:p w14:paraId="38477687" w14:textId="2BAA3E33" w:rsidR="00AD453A" w:rsidRPr="00334303" w:rsidRDefault="00AD453A" w:rsidP="00AD453A">
                      <w:pPr>
                        <w:jc w:val="center"/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</w:pPr>
                      <w:r w:rsidRPr="00334303"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  <w:t>Big Question:</w:t>
                      </w:r>
                      <w:r w:rsidR="00DD4748" w:rsidRPr="00334303"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  <w:t xml:space="preserve"> ‘</w:t>
                      </w:r>
                      <w:r w:rsidR="00334303" w:rsidRPr="00334303"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  <w:t>What does it mean to belong?</w:t>
                      </w:r>
                      <w:r w:rsidR="00476B87" w:rsidRPr="00334303"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  <w:t>’</w:t>
                      </w:r>
                      <w:r w:rsidR="006D305B" w:rsidRPr="00334303">
                        <w:rPr>
                          <w:rFonts w:ascii="Arial" w:hAnsi="Arial" w:cs="Arial"/>
                          <w:color w:val="FFFF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5BFA130C" w14:textId="77777777" w:rsidR="00AD453A" w:rsidRDefault="00AD453A" w:rsidP="00AD453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B19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CFBDE2" wp14:editId="14B4490B">
                <wp:simplePos x="0" y="0"/>
                <wp:positionH relativeFrom="column">
                  <wp:posOffset>2872292</wp:posOffset>
                </wp:positionH>
                <wp:positionV relativeFrom="paragraph">
                  <wp:posOffset>-742278</wp:posOffset>
                </wp:positionV>
                <wp:extent cx="3275965" cy="1204857"/>
                <wp:effectExtent l="25400" t="25400" r="38735" b="400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965" cy="120485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66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8E5F5D" w14:textId="77777777" w:rsidR="008635A3" w:rsidRDefault="008635A3" w:rsidP="008635A3">
                            <w:pPr>
                              <w:jc w:val="right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5B91FF" wp14:editId="7BFCB9BA">
                                  <wp:extent cx="959485" cy="929005"/>
                                  <wp:effectExtent l="0" t="0" r="5715" b="0"/>
                                  <wp:docPr id="17" name="Picture 17" descr="/var/folders/mv/26pzy1k50lg22lyythf_3x240000gn/T/com.microsoft.Word/Content.MSO/F451094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/var/folders/mv/26pzy1k50lg22lyythf_3x240000gn/T/com.microsoft.Word/Content.MSO/F451094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alphaModFix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9485" cy="929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8CFBDE2" id="Rounded Rectangle 2" o:spid="_x0000_s1035" style="position:absolute;margin-left:226.15pt;margin-top:-58.45pt;width:257.95pt;height:9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" fillcolor="#2f5496 [2404]" strokecolor="#00b050" strokeweight="5.25pt">
                <v:stroke joinstyle="miter"/>
                <v:textbox>
                  <w:txbxContent>
                    <w:p w14:paraId="6B8E5F5D" w14:textId="77777777" w:rsidR="008635A3" w:rsidRDefault="008635A3" w:rsidP="008635A3">
                      <w:pPr>
                        <w:jc w:val="right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5B91FF" wp14:editId="7BFCB9BA">
                            <wp:extent cx="959485" cy="929005"/>
                            <wp:effectExtent l="0" t="0" r="5715" b="0"/>
                            <wp:docPr id="17" name="Picture 17" descr="/var/folders/mv/26pzy1k50lg22lyythf_3x240000gn/T/com.microsoft.Word/Content.MSO/F451094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/var/folders/mv/26pzy1k50lg22lyythf_3x240000gn/T/com.microsoft.Word/Content.MSO/F451094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alphaModFix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9485" cy="929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D702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62D87A" wp14:editId="6217A3F9">
                <wp:simplePos x="0" y="0"/>
                <wp:positionH relativeFrom="column">
                  <wp:posOffset>6294120</wp:posOffset>
                </wp:positionH>
                <wp:positionV relativeFrom="paragraph">
                  <wp:posOffset>-708660</wp:posOffset>
                </wp:positionV>
                <wp:extent cx="3162300" cy="352044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3520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CEB7C3" w14:textId="77777777" w:rsidR="00D70284" w:rsidRPr="00780AC1" w:rsidRDefault="00365397" w:rsidP="00D70284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80AC1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Mathematics and Numeracy</w:t>
                            </w:r>
                          </w:p>
                          <w:p w14:paraId="382AE684" w14:textId="5A13C351" w:rsidR="00780AC1" w:rsidRDefault="00780AC1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12A67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Mental Maths </w:t>
                            </w:r>
                          </w:p>
                          <w:p w14:paraId="5BAFF411" w14:textId="24189532" w:rsidR="00FF274E" w:rsidRPr="00112A67" w:rsidRDefault="00FF274E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‘Figure me out’ maths – All about me</w:t>
                            </w:r>
                          </w:p>
                          <w:p w14:paraId="03920060" w14:textId="15D92BE6" w:rsidR="00FF274E" w:rsidRDefault="00780AC1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12A67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Problem solving – </w:t>
                            </w:r>
                            <w:proofErr w:type="spellStart"/>
                            <w:r w:rsidR="00EB664C" w:rsidRPr="00112A67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N’rich</w:t>
                            </w:r>
                            <w:proofErr w:type="spellEnd"/>
                            <w:r w:rsidR="00FF274E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miners’ strike challenge, NHS data challenge, </w:t>
                            </w:r>
                            <w:proofErr w:type="spellStart"/>
                            <w:r w:rsidR="00FF274E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Cymru</w:t>
                            </w:r>
                            <w:proofErr w:type="spellEnd"/>
                            <w:r w:rsidR="00FF274E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maths</w:t>
                            </w:r>
                          </w:p>
                          <w:p w14:paraId="23D914B3" w14:textId="48A6381A" w:rsidR="00FF274E" w:rsidRDefault="00FF274E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Place value – large numbers, value of digits</w:t>
                            </w:r>
                          </w:p>
                          <w:p w14:paraId="2CE1F989" w14:textId="7777AB32" w:rsidR="00FF274E" w:rsidRDefault="00FF274E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Rounding – 10, 100, 1000 (apply to county population rich task)</w:t>
                            </w:r>
                          </w:p>
                          <w:p w14:paraId="695386DC" w14:textId="505EB0C2" w:rsidR="00EB664C" w:rsidRDefault="00FF274E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4 rules of number – addition, subtraction, multiplication, division</w:t>
                            </w:r>
                            <w:r w:rsidR="00EB664C" w:rsidRPr="00112A67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1891347" w14:textId="652CFDA6" w:rsidR="00AE429A" w:rsidRDefault="00AE429A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Factors and multiples</w:t>
                            </w:r>
                          </w:p>
                          <w:p w14:paraId="62B56D3F" w14:textId="033D2560" w:rsidR="00AE429A" w:rsidRPr="00112A67" w:rsidRDefault="00AE429A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Handling data – bar graphs</w:t>
                            </w:r>
                          </w:p>
                          <w:p w14:paraId="4338D11E" w14:textId="22D219EA" w:rsidR="00780AC1" w:rsidRPr="00112A67" w:rsidRDefault="00780AC1" w:rsidP="000603F4">
                            <w:pPr>
                              <w:rPr>
                                <w:rFonts w:cstheme="minorHAnsi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112A67">
                              <w:rPr>
                                <w:rFonts w:cstheme="minorHAnsi"/>
                                <w:color w:val="FF0000"/>
                                <w:sz w:val="22"/>
                                <w:szCs w:val="22"/>
                              </w:rPr>
                              <w:t>Applying skills in Rich tasks</w:t>
                            </w:r>
                            <w:r w:rsidR="00EB664C" w:rsidRPr="00112A67">
                              <w:rPr>
                                <w:rFonts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&amp; Challenges</w:t>
                            </w:r>
                          </w:p>
                          <w:p w14:paraId="148D068D" w14:textId="77777777" w:rsidR="00780AC1" w:rsidRPr="000603F4" w:rsidRDefault="00780AC1" w:rsidP="000603F4">
                            <w:pPr>
                              <w:rPr>
                                <w:rFonts w:cstheme="minorHAnsi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62D87A" id="Text Box 11" o:spid="_x0000_s1038" type="#_x0000_t202" style="position:absolute;margin-left:495.6pt;margin-top:-55.8pt;width:249pt;height:27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" fillcolor="white [3201]" stroked="f" strokeweight=".5pt">
                <v:textbox>
                  <w:txbxContent>
                    <w:p w14:paraId="61CEB7C3" w14:textId="77777777" w:rsidR="00D70284" w:rsidRPr="00780AC1" w:rsidRDefault="00365397" w:rsidP="00D70284">
                      <w:pPr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780AC1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Mathematics and Numeracy</w:t>
                      </w:r>
                    </w:p>
                    <w:p w14:paraId="382AE684" w14:textId="5A13C351" w:rsidR="00780AC1" w:rsidRDefault="00780AC1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112A67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Mental Maths </w:t>
                      </w:r>
                    </w:p>
                    <w:p w14:paraId="5BAFF411" w14:textId="24189532" w:rsidR="00FF274E" w:rsidRPr="00112A67" w:rsidRDefault="00FF274E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‘Figure me out’ maths – All about me</w:t>
                      </w:r>
                    </w:p>
                    <w:p w14:paraId="03920060" w14:textId="15D92BE6" w:rsidR="00FF274E" w:rsidRDefault="00780AC1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 w:rsidRPr="00112A67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Problem solving – </w:t>
                      </w:r>
                      <w:r w:rsidR="00EB664C" w:rsidRPr="00112A67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N’rich</w:t>
                      </w:r>
                      <w:r w:rsidR="00FF274E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, miners’ strike challenge, NHS data challenge, Cymru maths</w:t>
                      </w:r>
                    </w:p>
                    <w:p w14:paraId="23D914B3" w14:textId="48A6381A" w:rsidR="00FF274E" w:rsidRDefault="00FF274E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Place value – large numbers, value of digits</w:t>
                      </w:r>
                    </w:p>
                    <w:p w14:paraId="2CE1F989" w14:textId="7777AB32" w:rsidR="00FF274E" w:rsidRDefault="00FF274E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Rounding – 10, 100, 1000 (apply to county population rich task)</w:t>
                      </w:r>
                    </w:p>
                    <w:p w14:paraId="695386DC" w14:textId="505EB0C2" w:rsidR="00EB664C" w:rsidRDefault="00FF274E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4 rules of number – addition, subtraction, multiplication, division</w:t>
                      </w:r>
                      <w:r w:rsidR="00EB664C" w:rsidRPr="00112A67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1891347" w14:textId="652CFDA6" w:rsidR="00AE429A" w:rsidRDefault="00AE429A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Factors and multiples</w:t>
                      </w:r>
                    </w:p>
                    <w:p w14:paraId="62B56D3F" w14:textId="033D2560" w:rsidR="00AE429A" w:rsidRPr="00112A67" w:rsidRDefault="00AE429A" w:rsidP="000603F4">
                      <w:pP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Handling data – bar graphs</w:t>
                      </w:r>
                    </w:p>
                    <w:p w14:paraId="4338D11E" w14:textId="22D219EA" w:rsidR="00780AC1" w:rsidRPr="00112A67" w:rsidRDefault="00780AC1" w:rsidP="000603F4">
                      <w:pPr>
                        <w:rPr>
                          <w:rFonts w:cstheme="minorHAnsi"/>
                          <w:color w:val="FF0000"/>
                          <w:sz w:val="22"/>
                          <w:szCs w:val="22"/>
                        </w:rPr>
                      </w:pPr>
                      <w:r w:rsidRPr="00112A67">
                        <w:rPr>
                          <w:rFonts w:cstheme="minorHAnsi"/>
                          <w:color w:val="FF0000"/>
                          <w:sz w:val="22"/>
                          <w:szCs w:val="22"/>
                        </w:rPr>
                        <w:t>Applying skills in Rich tasks</w:t>
                      </w:r>
                      <w:r w:rsidR="00EB664C" w:rsidRPr="00112A67">
                        <w:rPr>
                          <w:rFonts w:cstheme="minorHAnsi"/>
                          <w:color w:val="FF0000"/>
                          <w:sz w:val="22"/>
                          <w:szCs w:val="22"/>
                        </w:rPr>
                        <w:t xml:space="preserve"> &amp; Challenges</w:t>
                      </w:r>
                    </w:p>
                    <w:p w14:paraId="148D068D" w14:textId="77777777" w:rsidR="00780AC1" w:rsidRPr="000603F4" w:rsidRDefault="00780AC1" w:rsidP="000603F4">
                      <w:pPr>
                        <w:rPr>
                          <w:rFonts w:cstheme="minorHAnsi"/>
                          <w:color w:val="000000" w:themeColor="text1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02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A77A0" wp14:editId="0649DC5C">
                <wp:simplePos x="0" y="0"/>
                <wp:positionH relativeFrom="column">
                  <wp:posOffset>6240780</wp:posOffset>
                </wp:positionH>
                <wp:positionV relativeFrom="paragraph">
                  <wp:posOffset>-754380</wp:posOffset>
                </wp:positionV>
                <wp:extent cx="3276600" cy="3566160"/>
                <wp:effectExtent l="25400" t="25400" r="25400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566160"/>
                        </a:xfrm>
                        <a:prstGeom prst="rect">
                          <a:avLst/>
                        </a:prstGeom>
                        <a:ln w="508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9422B" w14:textId="77777777" w:rsidR="00AD453A" w:rsidRDefault="00AD453A" w:rsidP="00AD45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FFA77A0" id="Text Box 4" o:spid="_x0000_s1039" type="#_x0000_t202" style="position:absolute;margin-left:491.4pt;margin-top:-59.4pt;width:258pt;height:280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" fillcolor="white [3201]" strokecolor="#2f5496 [2404]" strokeweight="4pt">
                <v:textbox>
                  <w:txbxContent>
                    <w:p w14:paraId="0B59422B" w14:textId="77777777" w:rsidR="00AD453A" w:rsidRDefault="00AD453A" w:rsidP="00AD453A"/>
                  </w:txbxContent>
                </v:textbox>
              </v:shape>
            </w:pict>
          </mc:Fallback>
        </mc:AlternateContent>
      </w:r>
    </w:p>
    <w:sectPr w:rsidR="00AC706E" w:rsidSect="00700F8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7350D"/>
    <w:multiLevelType w:val="hybridMultilevel"/>
    <w:tmpl w:val="F7028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86620"/>
    <w:multiLevelType w:val="hybridMultilevel"/>
    <w:tmpl w:val="37482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F6CC3"/>
    <w:multiLevelType w:val="hybridMultilevel"/>
    <w:tmpl w:val="880E12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C83F6C"/>
    <w:multiLevelType w:val="hybridMultilevel"/>
    <w:tmpl w:val="8ACC1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165118"/>
    <w:multiLevelType w:val="hybridMultilevel"/>
    <w:tmpl w:val="4330E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5779A"/>
    <w:multiLevelType w:val="hybridMultilevel"/>
    <w:tmpl w:val="3AC27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B3BA5"/>
    <w:multiLevelType w:val="hybridMultilevel"/>
    <w:tmpl w:val="E1147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61EBD"/>
    <w:multiLevelType w:val="hybridMultilevel"/>
    <w:tmpl w:val="E87EE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E061E"/>
    <w:multiLevelType w:val="hybridMultilevel"/>
    <w:tmpl w:val="A4749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B00647"/>
    <w:multiLevelType w:val="hybridMultilevel"/>
    <w:tmpl w:val="F5741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8D"/>
    <w:rsid w:val="00026A0A"/>
    <w:rsid w:val="00052AF4"/>
    <w:rsid w:val="000603F4"/>
    <w:rsid w:val="000A7BAB"/>
    <w:rsid w:val="000B19C1"/>
    <w:rsid w:val="000C692E"/>
    <w:rsid w:val="00112A67"/>
    <w:rsid w:val="00175FA4"/>
    <w:rsid w:val="0017779D"/>
    <w:rsid w:val="001E0507"/>
    <w:rsid w:val="002C7340"/>
    <w:rsid w:val="00334303"/>
    <w:rsid w:val="00341685"/>
    <w:rsid w:val="00350C59"/>
    <w:rsid w:val="00361E3E"/>
    <w:rsid w:val="00365397"/>
    <w:rsid w:val="004174D9"/>
    <w:rsid w:val="0043201F"/>
    <w:rsid w:val="00476B87"/>
    <w:rsid w:val="00492369"/>
    <w:rsid w:val="006C32D7"/>
    <w:rsid w:val="006D305B"/>
    <w:rsid w:val="00700F8D"/>
    <w:rsid w:val="00721E88"/>
    <w:rsid w:val="00780AC1"/>
    <w:rsid w:val="0081715A"/>
    <w:rsid w:val="008534B7"/>
    <w:rsid w:val="008635A3"/>
    <w:rsid w:val="008D6F7A"/>
    <w:rsid w:val="0096709D"/>
    <w:rsid w:val="009811B1"/>
    <w:rsid w:val="00991D39"/>
    <w:rsid w:val="009C30C0"/>
    <w:rsid w:val="009F0F3A"/>
    <w:rsid w:val="00A51AA5"/>
    <w:rsid w:val="00AC706E"/>
    <w:rsid w:val="00AD453A"/>
    <w:rsid w:val="00AD736C"/>
    <w:rsid w:val="00AE429A"/>
    <w:rsid w:val="00B22511"/>
    <w:rsid w:val="00B623DD"/>
    <w:rsid w:val="00B64C1C"/>
    <w:rsid w:val="00D52FF1"/>
    <w:rsid w:val="00D70284"/>
    <w:rsid w:val="00DD4748"/>
    <w:rsid w:val="00E21C70"/>
    <w:rsid w:val="00E3748F"/>
    <w:rsid w:val="00EA1A47"/>
    <w:rsid w:val="00EA24C3"/>
    <w:rsid w:val="00EB664C"/>
    <w:rsid w:val="00F14A7C"/>
    <w:rsid w:val="00F90F6E"/>
    <w:rsid w:val="00FB74FA"/>
    <w:rsid w:val="00FF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DB520"/>
  <w15:chartTrackingRefBased/>
  <w15:docId w15:val="{1BCB3E65-4F5A-4E18-BB05-70647E39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4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284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492369"/>
    <w:rPr>
      <w:rFonts w:eastAsiaTheme="minorEastAsia"/>
      <w:i/>
      <w:i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ff64b8-a1f2-45ea-aeb4-1ae894e12aac" xsi:nil="true"/>
    <lcf76f155ced4ddcb4097134ff3c332f xmlns="071d2ab0-3876-4647-8fe0-0d04a86aa39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8" ma:contentTypeDescription="Create a new document." ma:contentTypeScope="" ma:versionID="ad5bb03b84e420b699609b7472aa17f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4488f20487787a84d02f6e53dfc44a06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3" nillable="true" ma:displayName="Taxonomy Catch All Column" ma:hidden="true" ma:list="{4db42ec5-26c1-4677-9d88-1e6c2bf9acab}" ma:internalName="TaxCatchAll" ma:showField="CatchAllData" ma:web="02ff64b8-a1f2-45ea-aeb4-1ae894e12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DF8EE-8263-4701-B639-CBD8B5CA82B3}">
  <ds:schemaRefs>
    <ds:schemaRef ds:uri="http://schemas.microsoft.com/office/2006/metadata/properties"/>
    <ds:schemaRef ds:uri="http://schemas.microsoft.com/office/infopath/2007/PartnerControls"/>
    <ds:schemaRef ds:uri="02ff64b8-a1f2-45ea-aeb4-1ae894e12aac"/>
    <ds:schemaRef ds:uri="071d2ab0-3876-4647-8fe0-0d04a86aa393"/>
  </ds:schemaRefs>
</ds:datastoreItem>
</file>

<file path=customXml/itemProps2.xml><?xml version="1.0" encoding="utf-8"?>
<ds:datastoreItem xmlns:ds="http://schemas.openxmlformats.org/officeDocument/2006/customXml" ds:itemID="{A9901C6C-6369-406E-80D1-958EF0E24E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641B86-C625-4AC9-82B5-CA4474135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 Acott (Pontarddulais Primary School)</cp:lastModifiedBy>
  <cp:revision>5</cp:revision>
  <dcterms:created xsi:type="dcterms:W3CDTF">2024-09-02T14:47:00Z</dcterms:created>
  <dcterms:modified xsi:type="dcterms:W3CDTF">2024-11-13T16:54:00Z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